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2BA" w:rsidRPr="000A4EC0" w:rsidRDefault="000A4EC0" w:rsidP="000A4EC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A4EC0">
        <w:rPr>
          <w:rFonts w:ascii="Times New Roman" w:eastAsia="Times New Roman" w:hAnsi="Times New Roman" w:cs="Times New Roman"/>
        </w:rPr>
        <w:t>Расписание уроков и задания для работы для учащихся</w:t>
      </w:r>
    </w:p>
    <w:p w:rsidR="006B12BA" w:rsidRPr="000A4EC0" w:rsidRDefault="000A4EC0" w:rsidP="000A4EC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A4EC0">
        <w:rPr>
          <w:rFonts w:ascii="Times New Roman" w:eastAsia="Times New Roman" w:hAnsi="Times New Roman" w:cs="Times New Roman"/>
        </w:rPr>
        <w:t>на 27 апреля – 02 мая  2020 года</w:t>
      </w:r>
    </w:p>
    <w:p w:rsidR="006B12BA" w:rsidRPr="000A4EC0" w:rsidRDefault="000A4EC0" w:rsidP="000A4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A4EC0">
        <w:rPr>
          <w:rFonts w:ascii="Times New Roman" w:eastAsia="Times New Roman" w:hAnsi="Times New Roman" w:cs="Times New Roman"/>
          <w:b/>
        </w:rPr>
        <w:t>8 класс</w:t>
      </w:r>
    </w:p>
    <w:tbl>
      <w:tblPr>
        <w:tblStyle w:val="af0"/>
        <w:tblW w:w="1083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4"/>
        <w:gridCol w:w="1276"/>
        <w:gridCol w:w="1794"/>
        <w:gridCol w:w="3170"/>
        <w:gridCol w:w="2235"/>
        <w:gridCol w:w="1365"/>
      </w:tblGrid>
      <w:tr w:rsidR="006B12BA" w:rsidRPr="000A4EC0">
        <w:tc>
          <w:tcPr>
            <w:tcW w:w="994" w:type="dxa"/>
            <w:tcBorders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№ урока</w:t>
            </w:r>
          </w:p>
          <w:p w:rsidR="006B12BA" w:rsidRPr="000A4EC0" w:rsidRDefault="006B12BA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 xml:space="preserve">Предмет 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 xml:space="preserve">Тема </w:t>
            </w:r>
          </w:p>
          <w:p w:rsidR="006B12BA" w:rsidRPr="000A4EC0" w:rsidRDefault="006B12BA" w:rsidP="000A4EC0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  <w:highlight w:val="white"/>
              </w:rPr>
            </w:pPr>
          </w:p>
        </w:tc>
        <w:tc>
          <w:tcPr>
            <w:tcW w:w="3170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 xml:space="preserve">Задания </w:t>
            </w:r>
          </w:p>
          <w:p w:rsidR="006B12BA" w:rsidRPr="000A4EC0" w:rsidRDefault="006B12BA" w:rsidP="000A4EC0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  <w:highlight w:val="white"/>
              </w:rPr>
            </w:pPr>
          </w:p>
        </w:tc>
        <w:tc>
          <w:tcPr>
            <w:tcW w:w="2235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В какой форме отправка на проверку</w:t>
            </w:r>
          </w:p>
        </w:tc>
        <w:tc>
          <w:tcPr>
            <w:tcW w:w="1365" w:type="dxa"/>
            <w:tcBorders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Срок  сдачи на проверку</w:t>
            </w:r>
          </w:p>
        </w:tc>
      </w:tr>
      <w:tr w:rsidR="006B12BA" w:rsidRPr="000A4EC0">
        <w:trPr>
          <w:trHeight w:val="23"/>
        </w:trPr>
        <w:tc>
          <w:tcPr>
            <w:tcW w:w="994" w:type="dxa"/>
            <w:tcBorders>
              <w:right w:val="single" w:sz="4" w:space="0" w:color="000000"/>
            </w:tcBorders>
          </w:tcPr>
          <w:p w:rsidR="006B12BA" w:rsidRPr="000A4EC0" w:rsidRDefault="006B12BA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b/>
                <w:highlight w:val="white"/>
              </w:rPr>
              <w:t>27 апреля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6B12BA" w:rsidRPr="000A4EC0" w:rsidRDefault="006B12BA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3170" w:type="dxa"/>
          </w:tcPr>
          <w:p w:rsidR="006B12BA" w:rsidRPr="000A4EC0" w:rsidRDefault="006B12BA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235" w:type="dxa"/>
          </w:tcPr>
          <w:p w:rsidR="006B12BA" w:rsidRPr="000A4EC0" w:rsidRDefault="006B12BA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365" w:type="dxa"/>
            <w:tcBorders>
              <w:right w:val="single" w:sz="4" w:space="0" w:color="000000"/>
            </w:tcBorders>
          </w:tcPr>
          <w:p w:rsidR="006B12BA" w:rsidRPr="000A4EC0" w:rsidRDefault="006B12BA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6B12BA" w:rsidRPr="000A4EC0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  <w:p w:rsidR="006B12BA" w:rsidRPr="000A4EC0" w:rsidRDefault="006B12BA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 xml:space="preserve">Развитие российской науки. М.В. Ломоносов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 xml:space="preserve">Страницы 77-81 из учебника изучить  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6">
              <w:r w:rsidRPr="000A4EC0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 xml:space="preserve"> 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1.05</w:t>
            </w:r>
          </w:p>
        </w:tc>
      </w:tr>
      <w:tr w:rsidR="006B12BA" w:rsidRPr="000A4EC0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География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 xml:space="preserve">Мужчины и женщины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1. Урок в zoom (ссылка в группе) в 9.10.</w:t>
            </w:r>
          </w:p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2.Д/</w:t>
            </w:r>
            <w:proofErr w:type="gramStart"/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З</w:t>
            </w:r>
            <w:proofErr w:type="gramEnd"/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 xml:space="preserve"> прочитать п.50, составить график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результаты во время урока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27.04</w:t>
            </w:r>
          </w:p>
        </w:tc>
      </w:tr>
      <w:tr w:rsidR="006B12BA" w:rsidRPr="000A4EC0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0A4EC0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0A4EC0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12BA" w:rsidRPr="000A4EC0" w:rsidRDefault="000A4EC0" w:rsidP="000A4EC0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8d Лексика и устная речь</w:t>
            </w:r>
          </w:p>
          <w:p w:rsidR="006B12BA" w:rsidRPr="000A4EC0" w:rsidRDefault="000A4EC0" w:rsidP="000A4EC0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Спорт.</w:t>
            </w:r>
          </w:p>
          <w:p w:rsidR="006B12BA" w:rsidRPr="000A4EC0" w:rsidRDefault="006B12BA" w:rsidP="000A4EC0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B12BA" w:rsidRPr="000A4EC0" w:rsidRDefault="006B12BA" w:rsidP="000A4EC0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1.с.128 (текст, прочитать, перевести - устно)</w:t>
            </w:r>
          </w:p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2.с. 129, у. 5 (выписать слова с картинок в словарь)</w:t>
            </w:r>
          </w:p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 xml:space="preserve">3. Скачать памятку по ссылке, записать в  тетрадь </w:t>
            </w:r>
            <w:hyperlink r:id="rId7">
              <w:r w:rsidRPr="000A4EC0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https://drive.google.com/file/d/1AY2p0S3PSz1vfDRCYvqePi2-h6SKG2Nn/view?usp=sharing</w:t>
              </w:r>
            </w:hyperlink>
          </w:p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4.Выполнить упражнения</w:t>
            </w:r>
            <w:r w:rsidRPr="000A4EC0">
              <w:rPr>
                <w:rFonts w:ascii="Times New Roman" w:eastAsia="Times New Roman" w:hAnsi="Times New Roman" w:cs="Times New Roman"/>
              </w:rPr>
              <w:t xml:space="preserve"> на skyeng.ru</w:t>
            </w:r>
          </w:p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 xml:space="preserve">3. </w:t>
            </w:r>
            <w:r w:rsidRPr="000A4EC0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Для Вовы</w:t>
            </w:r>
            <w:r w:rsidRPr="000A4EC0">
              <w:rPr>
                <w:rFonts w:ascii="Times New Roman" w:eastAsia="Times New Roman" w:hAnsi="Times New Roman" w:cs="Times New Roman"/>
              </w:rPr>
              <w:t xml:space="preserve"> - с. 129, у. 9 (10 предложений)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 xml:space="preserve">фото словаря в беседу в вк или на почту </w:t>
            </w:r>
            <w:hyperlink r:id="rId8">
              <w:r w:rsidRPr="000A4EC0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</w:p>
          <w:p w:rsidR="006B12BA" w:rsidRPr="000A4EC0" w:rsidRDefault="006B12BA" w:rsidP="000A4EC0">
            <w:pPr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27.04</w:t>
            </w:r>
          </w:p>
        </w:tc>
      </w:tr>
      <w:tr w:rsidR="006B12BA" w:rsidRPr="000A4EC0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0A4EC0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0A4EC0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12BA" w:rsidRPr="000A4EC0" w:rsidRDefault="000A4EC0" w:rsidP="000A4EC0">
            <w:pPr>
              <w:ind w:right="140"/>
              <w:rPr>
                <w:rFonts w:ascii="Times New Roman" w:eastAsia="Times New Roman" w:hAnsi="Times New Roman" w:cs="Times New Roman"/>
                <w:i/>
              </w:rPr>
            </w:pPr>
            <w:r w:rsidRPr="000A4EC0">
              <w:rPr>
                <w:rFonts w:ascii="Times New Roman" w:eastAsia="Times New Roman" w:hAnsi="Times New Roman" w:cs="Times New Roman"/>
                <w:i/>
              </w:rPr>
              <w:t>8e  Письмо</w:t>
            </w:r>
          </w:p>
          <w:p w:rsidR="006B12BA" w:rsidRPr="000A4EC0" w:rsidRDefault="000A4EC0" w:rsidP="000A4EC0">
            <w:pPr>
              <w:ind w:right="140"/>
              <w:rPr>
                <w:rFonts w:ascii="Times New Roman" w:eastAsia="Times New Roman" w:hAnsi="Times New Roman" w:cs="Times New Roman"/>
                <w:i/>
              </w:rPr>
            </w:pPr>
            <w:r w:rsidRPr="000A4EC0">
              <w:rPr>
                <w:rFonts w:ascii="Times New Roman" w:eastAsia="Times New Roman" w:hAnsi="Times New Roman" w:cs="Times New Roman"/>
                <w:i/>
              </w:rPr>
              <w:t>Письмо-запрос дополнительной информации.</w:t>
            </w:r>
          </w:p>
          <w:p w:rsidR="006B12BA" w:rsidRPr="000A4EC0" w:rsidRDefault="006B12BA" w:rsidP="000A4EC0">
            <w:pPr>
              <w:ind w:right="140"/>
              <w:rPr>
                <w:rFonts w:ascii="Times New Roman" w:eastAsia="Times New Roman" w:hAnsi="Times New Roman" w:cs="Times New Roman"/>
                <w:i/>
              </w:rPr>
            </w:pPr>
          </w:p>
          <w:p w:rsidR="006B12BA" w:rsidRPr="000A4EC0" w:rsidRDefault="006B12BA" w:rsidP="000A4EC0">
            <w:pPr>
              <w:ind w:right="140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1.с.131,у. 4, прочитать, перевести - устно</w:t>
            </w:r>
          </w:p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 xml:space="preserve">2. Посмотреть видео по ссылке, основную информацию зафиксировать в </w:t>
            </w:r>
            <w:proofErr w:type="spellStart"/>
            <w:proofErr w:type="gramStart"/>
            <w:r w:rsidRPr="000A4EC0"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proofErr w:type="gramEnd"/>
            <w:r w:rsidRPr="000A4EC0">
              <w:rPr>
                <w:rFonts w:ascii="Times New Roman" w:eastAsia="Times New Roman" w:hAnsi="Times New Roman" w:cs="Times New Roman"/>
              </w:rPr>
              <w:t xml:space="preserve"> тетрадь </w:t>
            </w:r>
            <w:hyperlink r:id="rId9">
              <w:r w:rsidRPr="000A4EC0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https://www.youtube.com/watch?v=9RZ4_dVoJ0w</w:t>
              </w:r>
            </w:hyperlink>
          </w:p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3. Выполнить упражнения на skye</w:t>
            </w:r>
            <w:r w:rsidRPr="000A4EC0">
              <w:rPr>
                <w:rFonts w:ascii="Times New Roman" w:eastAsia="Times New Roman" w:hAnsi="Times New Roman" w:cs="Times New Roman"/>
              </w:rPr>
              <w:t>ng.ru</w:t>
            </w:r>
          </w:p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Для Вовы - с. 131, у. 6 (по заданию)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 xml:space="preserve">Фото словаря в </w:t>
            </w:r>
            <w:proofErr w:type="spellStart"/>
            <w:proofErr w:type="gramStart"/>
            <w:r w:rsidRPr="000A4EC0"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proofErr w:type="gramEnd"/>
            <w:r w:rsidRPr="000A4EC0">
              <w:rPr>
                <w:rFonts w:ascii="Times New Roman" w:eastAsia="Times New Roman" w:hAnsi="Times New Roman" w:cs="Times New Roman"/>
              </w:rPr>
              <w:t xml:space="preserve"> беседу в вк или на почту </w:t>
            </w:r>
            <w:hyperlink r:id="rId10">
              <w:r w:rsidRPr="000A4EC0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</w:p>
          <w:p w:rsidR="006B12BA" w:rsidRPr="000A4EC0" w:rsidRDefault="006B12BA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B12BA" w:rsidRPr="000A4EC0" w:rsidRDefault="006B12BA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B12BA" w:rsidRPr="000A4EC0" w:rsidRDefault="006B12BA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27.04</w:t>
            </w:r>
          </w:p>
        </w:tc>
      </w:tr>
      <w:tr w:rsidR="006B12BA" w:rsidRPr="000A4EC0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0A4EC0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0A4EC0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Элементы единоборств, развитие физических качеств.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1) Отжимание от пола (15 раз).</w:t>
            </w:r>
          </w:p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2) Приседания руки за голову (18 раз)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27.04</w:t>
            </w:r>
          </w:p>
        </w:tc>
      </w:tr>
      <w:tr w:rsidR="006B12BA" w:rsidRPr="000A4EC0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Уч.к</w:t>
            </w:r>
            <w:proofErr w:type="gramStart"/>
            <w:r w:rsidRPr="000A4EC0">
              <w:rPr>
                <w:rFonts w:ascii="Times New Roman" w:eastAsia="Times New Roman" w:hAnsi="Times New Roman" w:cs="Times New Roman"/>
              </w:rPr>
              <w:t>.(</w:t>
            </w:r>
            <w:proofErr w:type="gramEnd"/>
            <w:r w:rsidRPr="000A4EC0">
              <w:rPr>
                <w:rFonts w:ascii="Times New Roman" w:eastAsia="Times New Roman" w:hAnsi="Times New Roman" w:cs="Times New Roman"/>
              </w:rPr>
              <w:t>р.яз)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Сложноподчиненные предложения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выполнить 10 вариантов 18 задания на сайте</w:t>
            </w:r>
            <w:proofErr w:type="gramStart"/>
            <w:r w:rsidRPr="000A4EC0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0A4EC0">
              <w:rPr>
                <w:rFonts w:ascii="Times New Roman" w:eastAsia="Times New Roman" w:hAnsi="Times New Roman" w:cs="Times New Roman"/>
              </w:rPr>
              <w:t xml:space="preserve">ешу ЕГЭ 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скрин выполнения на WhatsApp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27.04</w:t>
            </w:r>
          </w:p>
        </w:tc>
      </w:tr>
      <w:tr w:rsidR="006B12BA" w:rsidRPr="000A4EC0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6B12BA" w:rsidP="000A4EC0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  <w:b/>
              </w:rPr>
              <w:t>28 апреля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6B12BA" w:rsidP="000A4EC0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6B12BA" w:rsidP="000A4EC0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6B12BA" w:rsidP="000A4EC0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6B12BA" w:rsidP="000A4EC0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6B12BA" w:rsidRPr="000A4EC0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Астафьев «Фотография, на которой меня нет»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numPr>
                <w:ilvl w:val="0"/>
                <w:numId w:val="2"/>
              </w:numPr>
              <w:ind w:left="-60"/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1.Урок в ZOOM ИЛИ</w:t>
            </w:r>
          </w:p>
          <w:p w:rsidR="006B12BA" w:rsidRPr="000A4EC0" w:rsidRDefault="000A4EC0" w:rsidP="000A4EC0">
            <w:pPr>
              <w:numPr>
                <w:ilvl w:val="0"/>
                <w:numId w:val="2"/>
              </w:numPr>
              <w:ind w:left="-60"/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Развернутый ответ на творческое задание на стр. 206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аудио запись ответа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28.04</w:t>
            </w:r>
          </w:p>
        </w:tc>
      </w:tr>
      <w:tr w:rsidR="006B12BA" w:rsidRPr="000A4EC0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Геометрия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Вписанная окружность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gramStart"/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п</w:t>
            </w:r>
            <w:proofErr w:type="gramEnd"/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,77 № 709, 710, вариант № 6 ВПР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 xml:space="preserve">Фото решения на WhatsApp  учителя </w:t>
            </w:r>
          </w:p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89376112392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28.04</w:t>
            </w:r>
          </w:p>
        </w:tc>
      </w:tr>
      <w:tr w:rsidR="006B12BA" w:rsidRPr="000A4EC0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0A4EC0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0A4EC0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Контрольный диктант по теме «Слова, грамматически не связанные с членами предложения».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Урок в ZOOM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фото страницы тетради на WhatsApp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28.04</w:t>
            </w:r>
          </w:p>
        </w:tc>
      </w:tr>
      <w:tr w:rsidR="006B12BA" w:rsidRPr="000A4EC0">
        <w:trPr>
          <w:trHeight w:val="214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12BA" w:rsidRPr="000A4EC0" w:rsidRDefault="000A4EC0" w:rsidP="000A4EC0">
            <w:pPr>
              <w:ind w:left="-40"/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Электроотрицательность химических элементов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1.РЭШ, урок №29 изучить</w:t>
            </w:r>
          </w:p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 xml:space="preserve"> выполнить тренировочные, контрольные задания В</w:t>
            </w:r>
            <w:proofErr w:type="gramStart"/>
            <w:r w:rsidRPr="000A4EC0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0A4EC0">
              <w:rPr>
                <w:rFonts w:ascii="Times New Roman" w:eastAsia="Times New Roman" w:hAnsi="Times New Roman" w:cs="Times New Roman"/>
              </w:rPr>
              <w:t>, В2</w:t>
            </w:r>
          </w:p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A4EC0">
              <w:rPr>
                <w:rFonts w:ascii="Times New Roman" w:eastAsia="Times New Roman" w:hAnsi="Times New Roman" w:cs="Times New Roman"/>
                <w:b/>
              </w:rPr>
              <w:t>ИЛИ</w:t>
            </w:r>
          </w:p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 xml:space="preserve">2. просмотреть видеоурок по ссылке </w:t>
            </w:r>
            <w:hyperlink r:id="rId11">
              <w:r w:rsidRPr="000A4EC0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https://www.youtube.com/watch?v=X9VuYVNWwTc</w:t>
              </w:r>
            </w:hyperlink>
            <w:r w:rsidRPr="000A4EC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выписать основные понятия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отчет в личном кабинете учителя, фото присылать не надо</w:t>
            </w:r>
          </w:p>
          <w:p w:rsidR="006B12BA" w:rsidRPr="000A4EC0" w:rsidRDefault="006B12BA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28.04</w:t>
            </w:r>
          </w:p>
        </w:tc>
      </w:tr>
      <w:tr w:rsidR="006B12BA" w:rsidRPr="000A4EC0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Алгебра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Стандартный вид числа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ZOOM Интерактивная тет сайт</w:t>
            </w:r>
            <w:proofErr w:type="gramStart"/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 xml:space="preserve"> Р</w:t>
            </w:r>
            <w:proofErr w:type="gramEnd"/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ешу ОГЭ вариант 5-9, задания на степени.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 xml:space="preserve">решение на электронную почту </w:t>
            </w:r>
            <w:hyperlink r:id="rId12">
              <w:r w:rsidRPr="000A4EC0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a.lokteva64@mail.ru</w:t>
              </w:r>
            </w:hyperlink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28.04</w:t>
            </w:r>
          </w:p>
        </w:tc>
      </w:tr>
      <w:tr w:rsidR="006B12BA" w:rsidRPr="000A4EC0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0A4EC0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0A4EC0">
              <w:rPr>
                <w:rFonts w:ascii="Times New Roman" w:eastAsia="Times New Roman" w:hAnsi="Times New Roman" w:cs="Times New Roman"/>
              </w:rPr>
              <w:t>ит.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Жизнь и творчество Р. Хариса</w:t>
            </w:r>
            <w:proofErr w:type="gramStart"/>
            <w:r w:rsidRPr="000A4EC0">
              <w:rPr>
                <w:rFonts w:ascii="Times New Roman" w:eastAsia="Times New Roman" w:hAnsi="Times New Roman" w:cs="Times New Roman"/>
              </w:rPr>
              <w:t>,с</w:t>
            </w:r>
            <w:proofErr w:type="gramEnd"/>
            <w:r w:rsidRPr="000A4EC0">
              <w:rPr>
                <w:rFonts w:ascii="Times New Roman" w:eastAsia="Times New Roman" w:hAnsi="Times New Roman" w:cs="Times New Roman"/>
              </w:rPr>
              <w:t xml:space="preserve">тихотворение «Два цветка».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 xml:space="preserve">1.Читать биографию Р.Хариса на </w:t>
            </w:r>
            <w:proofErr w:type="gramStart"/>
            <w:r w:rsidRPr="000A4EC0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0A4EC0">
              <w:rPr>
                <w:rFonts w:ascii="Times New Roman" w:eastAsia="Times New Roman" w:hAnsi="Times New Roman" w:cs="Times New Roman"/>
              </w:rPr>
              <w:t xml:space="preserve"> 92, составить 5 вопросов</w:t>
            </w:r>
          </w:p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 xml:space="preserve">2. стих читать на </w:t>
            </w:r>
            <w:proofErr w:type="gramStart"/>
            <w:r w:rsidRPr="000A4EC0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0A4EC0">
              <w:rPr>
                <w:rFonts w:ascii="Times New Roman" w:eastAsia="Times New Roman" w:hAnsi="Times New Roman" w:cs="Times New Roman"/>
              </w:rPr>
              <w:t xml:space="preserve"> 95, ответить на вопрос “о чем они разговаривают?”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фото на WhatsApp 8927412152</w:t>
            </w:r>
            <w:r w:rsidRPr="000A4EC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28. 04</w:t>
            </w:r>
          </w:p>
        </w:tc>
      </w:tr>
      <w:tr w:rsidR="006B12BA" w:rsidRPr="000A4EC0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6B12BA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  <w:b/>
              </w:rPr>
              <w:t>29 апреля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6B12BA" w:rsidP="000A4EC0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6B12BA" w:rsidP="000A4EC0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6B12BA" w:rsidP="000A4EC0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6B12BA" w:rsidP="000A4EC0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6B12BA" w:rsidRPr="000A4EC0">
        <w:trPr>
          <w:trHeight w:val="612"/>
        </w:trPr>
        <w:tc>
          <w:tcPr>
            <w:tcW w:w="994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Информат.</w:t>
            </w:r>
          </w:p>
        </w:tc>
        <w:tc>
          <w:tcPr>
            <w:tcW w:w="1794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Электронные таблицы и математическое моделирование</w:t>
            </w:r>
          </w:p>
        </w:tc>
        <w:tc>
          <w:tcPr>
            <w:tcW w:w="3170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1)Прочитать п.24 учебника</w:t>
            </w:r>
          </w:p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2)Конспект с основными тезисами</w:t>
            </w:r>
          </w:p>
        </w:tc>
        <w:tc>
          <w:tcPr>
            <w:tcW w:w="2235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Фото на WhatsApp 89375288123</w:t>
            </w:r>
          </w:p>
          <w:p w:rsidR="006B12BA" w:rsidRPr="000A4EC0" w:rsidRDefault="006B12BA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5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29.04</w:t>
            </w:r>
          </w:p>
        </w:tc>
      </w:tr>
      <w:tr w:rsidR="006B12BA" w:rsidRPr="000A4EC0">
        <w:tc>
          <w:tcPr>
            <w:tcW w:w="994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794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 xml:space="preserve">Свет – </w:t>
            </w:r>
            <w:proofErr w:type="gramStart"/>
            <w:r w:rsidRPr="000A4EC0">
              <w:rPr>
                <w:rFonts w:ascii="Times New Roman" w:eastAsia="Times New Roman" w:hAnsi="Times New Roman" w:cs="Times New Roman"/>
              </w:rPr>
              <w:t>электромагнитные</w:t>
            </w:r>
            <w:proofErr w:type="gramEnd"/>
            <w:r w:rsidRPr="000A4EC0">
              <w:rPr>
                <w:rFonts w:ascii="Times New Roman" w:eastAsia="Times New Roman" w:hAnsi="Times New Roman" w:cs="Times New Roman"/>
              </w:rPr>
              <w:t xml:space="preserve"> волна. Скорость света. Источники света. Закон прямолинейного распространение света.</w:t>
            </w:r>
          </w:p>
        </w:tc>
        <w:tc>
          <w:tcPr>
            <w:tcW w:w="3170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 xml:space="preserve">1.Изучить тему по ссылке </w:t>
            </w:r>
            <w:hyperlink r:id="rId13">
              <w:r w:rsidRPr="000A4EC0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https://www.youtube.com/watch?v=hdZ2u_sH2Eg</w:t>
              </w:r>
            </w:hyperlink>
            <w:r w:rsidRPr="000A4EC0">
              <w:rPr>
                <w:rFonts w:ascii="Times New Roman" w:eastAsia="Times New Roman" w:hAnsi="Times New Roman" w:cs="Times New Roman"/>
              </w:rPr>
              <w:t xml:space="preserve"> или п.63-64</w:t>
            </w:r>
          </w:p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 xml:space="preserve">2. </w:t>
            </w:r>
            <w:proofErr w:type="gramStart"/>
            <w:r w:rsidRPr="000A4EC0">
              <w:rPr>
                <w:rFonts w:ascii="Times New Roman" w:eastAsia="Times New Roman" w:hAnsi="Times New Roman" w:cs="Times New Roman"/>
              </w:rPr>
              <w:t>Зап</w:t>
            </w:r>
            <w:r w:rsidRPr="000A4EC0">
              <w:rPr>
                <w:rFonts w:ascii="Times New Roman" w:eastAsia="Times New Roman" w:hAnsi="Times New Roman" w:cs="Times New Roman"/>
              </w:rPr>
              <w:t>исать понятия: свет, источники света (естественные, искусственные), световой луч, точечный источник, закон прямолинейного распространения света, тень, полутень, лунное и солнечное затмение</w:t>
            </w:r>
            <w:proofErr w:type="gramEnd"/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 xml:space="preserve">Фото конспекта  на WhatsApp </w:t>
            </w:r>
          </w:p>
          <w:p w:rsidR="006B12BA" w:rsidRPr="000A4EC0" w:rsidRDefault="006B12BA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5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29,04</w:t>
            </w:r>
          </w:p>
        </w:tc>
      </w:tr>
      <w:tr w:rsidR="006B12BA" w:rsidRPr="000A4EC0">
        <w:tc>
          <w:tcPr>
            <w:tcW w:w="994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0A4EC0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0A4EC0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94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Город Елабуга и Альметьевск</w:t>
            </w:r>
          </w:p>
        </w:tc>
        <w:tc>
          <w:tcPr>
            <w:tcW w:w="3170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Pr="000A4EC0">
              <w:rPr>
                <w:rFonts w:ascii="Times New Roman" w:eastAsia="Times New Roman" w:hAnsi="Times New Roman" w:cs="Times New Roman"/>
              </w:rPr>
              <w:t xml:space="preserve">читать текст на </w:t>
            </w:r>
            <w:proofErr w:type="gramStart"/>
            <w:r w:rsidRPr="000A4EC0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0A4EC0">
              <w:rPr>
                <w:rFonts w:ascii="Times New Roman" w:eastAsia="Times New Roman" w:hAnsi="Times New Roman" w:cs="Times New Roman"/>
              </w:rPr>
              <w:t xml:space="preserve"> 128, упр 4 на стр 129</w:t>
            </w:r>
          </w:p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 w:rsidRPr="000A4EC0">
              <w:rPr>
                <w:rFonts w:ascii="Times New Roman" w:eastAsia="Times New Roman" w:hAnsi="Times New Roman" w:cs="Times New Roman"/>
              </w:rPr>
              <w:t xml:space="preserve">читать текст </w:t>
            </w:r>
            <w:proofErr w:type="gramStart"/>
            <w:r w:rsidRPr="000A4EC0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0A4EC0">
              <w:rPr>
                <w:rFonts w:ascii="Times New Roman" w:eastAsia="Times New Roman" w:hAnsi="Times New Roman" w:cs="Times New Roman"/>
              </w:rPr>
              <w:t xml:space="preserve"> 131, ответить письменно на вопросы после текста</w:t>
            </w:r>
          </w:p>
        </w:tc>
        <w:tc>
          <w:tcPr>
            <w:tcW w:w="2235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 xml:space="preserve">фото страницы тетради  на WhatsApp </w:t>
            </w:r>
          </w:p>
        </w:tc>
        <w:tc>
          <w:tcPr>
            <w:tcW w:w="1365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29. 04</w:t>
            </w:r>
          </w:p>
        </w:tc>
      </w:tr>
      <w:tr w:rsidR="006B12BA" w:rsidRPr="000A4EC0">
        <w:tc>
          <w:tcPr>
            <w:tcW w:w="994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276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Алгебра</w:t>
            </w:r>
          </w:p>
        </w:tc>
        <w:tc>
          <w:tcPr>
            <w:tcW w:w="1794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Стандартный вид числа</w:t>
            </w:r>
          </w:p>
        </w:tc>
        <w:tc>
          <w:tcPr>
            <w:tcW w:w="3170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 xml:space="preserve">П.39. №1016,1017, ZOOM, Интерактивная тетрадь </w:t>
            </w:r>
          </w:p>
        </w:tc>
        <w:tc>
          <w:tcPr>
            <w:tcW w:w="2235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решение на электронную почту a.</w:t>
            </w:r>
            <w:hyperlink r:id="rId14">
              <w:r w:rsidRPr="000A4EC0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lokteva64@mail.ru</w:t>
              </w:r>
            </w:hyperlink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365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29.04</w:t>
            </w:r>
          </w:p>
        </w:tc>
      </w:tr>
      <w:tr w:rsidR="006B12BA" w:rsidRPr="000A4EC0">
        <w:tc>
          <w:tcPr>
            <w:tcW w:w="994" w:type="dxa"/>
            <w:tcBorders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Уч</w:t>
            </w:r>
            <w:proofErr w:type="gramStart"/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.к</w:t>
            </w:r>
            <w:proofErr w:type="gramEnd"/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(мат.)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 xml:space="preserve">Квадратный трехчлен. Частные случаи </w:t>
            </w: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нахождения корней квадратного трехчлена.</w:t>
            </w:r>
          </w:p>
        </w:tc>
        <w:tc>
          <w:tcPr>
            <w:tcW w:w="3170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gramStart"/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в</w:t>
            </w:r>
            <w:proofErr w:type="gramEnd"/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ариант № 4. ВПР</w:t>
            </w:r>
          </w:p>
        </w:tc>
        <w:tc>
          <w:tcPr>
            <w:tcW w:w="2235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Решение на WhatsApp  учителя 89376112392</w:t>
            </w:r>
          </w:p>
        </w:tc>
        <w:tc>
          <w:tcPr>
            <w:tcW w:w="1365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29.04</w:t>
            </w:r>
          </w:p>
        </w:tc>
      </w:tr>
      <w:tr w:rsidR="006B12BA" w:rsidRPr="000A4EC0">
        <w:tc>
          <w:tcPr>
            <w:tcW w:w="994" w:type="dxa"/>
            <w:tcBorders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Технолог.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12BA" w:rsidRPr="000A4EC0" w:rsidRDefault="000A4EC0" w:rsidP="000A4EC0">
            <w:pPr>
              <w:ind w:left="-180"/>
              <w:jc w:val="right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 xml:space="preserve"> Выращивание     поросят- отъемышей</w:t>
            </w:r>
          </w:p>
        </w:tc>
        <w:tc>
          <w:tcPr>
            <w:tcW w:w="3170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 xml:space="preserve">повторить материал по ссылке: </w:t>
            </w:r>
            <w:hyperlink r:id="rId15">
              <w:r w:rsidRPr="000A4EC0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https://ppt4web.ru/biologija/svini-porody-svinejj.html</w:t>
              </w:r>
            </w:hyperlink>
            <w:r w:rsidRPr="000A4EC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B12BA" w:rsidRPr="000A4EC0" w:rsidRDefault="006B12BA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5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не задано</w:t>
            </w:r>
          </w:p>
        </w:tc>
        <w:tc>
          <w:tcPr>
            <w:tcW w:w="1365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29.04</w:t>
            </w:r>
          </w:p>
        </w:tc>
      </w:tr>
      <w:tr w:rsidR="006B12BA" w:rsidRPr="000A4EC0">
        <w:tc>
          <w:tcPr>
            <w:tcW w:w="994" w:type="dxa"/>
            <w:tcBorders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0A4EC0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0A4EC0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Элементы единоборств, развитие физических качеств.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1) Отжимание от пола (15 раз).</w:t>
            </w:r>
          </w:p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2) Приседания руки за голову (18 раз)</w:t>
            </w:r>
          </w:p>
        </w:tc>
        <w:tc>
          <w:tcPr>
            <w:tcW w:w="2235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365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29.04</w:t>
            </w:r>
          </w:p>
        </w:tc>
      </w:tr>
      <w:tr w:rsidR="006B12BA" w:rsidRPr="000A4EC0">
        <w:tc>
          <w:tcPr>
            <w:tcW w:w="994" w:type="dxa"/>
            <w:tcBorders>
              <w:right w:val="single" w:sz="4" w:space="0" w:color="000000"/>
            </w:tcBorders>
          </w:tcPr>
          <w:p w:rsidR="006B12BA" w:rsidRPr="000A4EC0" w:rsidRDefault="006B12BA" w:rsidP="000A4EC0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  <w:b/>
              </w:rPr>
              <w:t>30 апреля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6B12BA" w:rsidRPr="000A4EC0" w:rsidRDefault="006B12BA" w:rsidP="000A4EC0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170" w:type="dxa"/>
          </w:tcPr>
          <w:p w:rsidR="006B12BA" w:rsidRPr="000A4EC0" w:rsidRDefault="006B12BA" w:rsidP="000A4EC0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35" w:type="dxa"/>
          </w:tcPr>
          <w:p w:rsidR="006B12BA" w:rsidRPr="000A4EC0" w:rsidRDefault="006B12BA" w:rsidP="000A4EC0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65" w:type="dxa"/>
          </w:tcPr>
          <w:p w:rsidR="006B12BA" w:rsidRPr="000A4EC0" w:rsidRDefault="006B12BA" w:rsidP="000A4EC0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6B12BA" w:rsidRPr="000A4EC0">
        <w:tc>
          <w:tcPr>
            <w:tcW w:w="994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12BA" w:rsidRPr="000A4EC0" w:rsidRDefault="000A4EC0" w:rsidP="000A4EC0">
            <w:pPr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Система органов размножения. Внутриутробное развитие организма. Развитие после рождения.</w:t>
            </w:r>
          </w:p>
        </w:tc>
        <w:tc>
          <w:tcPr>
            <w:tcW w:w="3170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 xml:space="preserve">1.изучить материал по ссылке: </w:t>
            </w:r>
            <w:hyperlink r:id="rId16">
              <w:r w:rsidRPr="000A4EC0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https://itest.kz/ru/ent/biologiya/8-klass/lecture/organy-razmnozheniya-oplodotvorenie-razvitie-zarodysha-etapy-razvitiya-cheloveka</w:t>
              </w:r>
            </w:hyperlink>
            <w:r w:rsidRPr="000A4EC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2. пройти тест на этом же сайте</w:t>
            </w:r>
          </w:p>
        </w:tc>
        <w:tc>
          <w:tcPr>
            <w:tcW w:w="2235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результат тестирования прислать на WhatsApp 89375737357</w:t>
            </w:r>
          </w:p>
        </w:tc>
        <w:tc>
          <w:tcPr>
            <w:tcW w:w="1365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30.04</w:t>
            </w:r>
          </w:p>
        </w:tc>
      </w:tr>
      <w:tr w:rsidR="006B12BA" w:rsidRPr="000A4EC0">
        <w:tc>
          <w:tcPr>
            <w:tcW w:w="994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276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Геометрия</w:t>
            </w:r>
          </w:p>
        </w:tc>
        <w:tc>
          <w:tcPr>
            <w:tcW w:w="1794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Свойство описанного четырехугольника</w:t>
            </w:r>
          </w:p>
        </w:tc>
        <w:tc>
          <w:tcPr>
            <w:tcW w:w="3170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п.78. №706. вариант 6. ОГЭ/   Zoom.</w:t>
            </w:r>
          </w:p>
        </w:tc>
        <w:tc>
          <w:tcPr>
            <w:tcW w:w="2235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фото на электронную почту a.lokteva64@mail.ru</w:t>
            </w:r>
          </w:p>
        </w:tc>
        <w:tc>
          <w:tcPr>
            <w:tcW w:w="1365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30.04</w:t>
            </w:r>
          </w:p>
        </w:tc>
      </w:tr>
      <w:tr w:rsidR="006B12BA" w:rsidRPr="000A4EC0">
        <w:trPr>
          <w:trHeight w:val="1110"/>
        </w:trPr>
        <w:tc>
          <w:tcPr>
            <w:tcW w:w="994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12BA" w:rsidRPr="000A4EC0" w:rsidRDefault="000A4EC0" w:rsidP="000A4EC0">
            <w:pPr>
              <w:ind w:left="-40"/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Ковалентная связь. Полярная и неполярная ковалентные связи</w:t>
            </w:r>
          </w:p>
        </w:tc>
        <w:tc>
          <w:tcPr>
            <w:tcW w:w="3170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 xml:space="preserve">1. РЭШ, урок 30 изучить  </w:t>
            </w:r>
          </w:p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A4EC0">
              <w:rPr>
                <w:rFonts w:ascii="Times New Roman" w:eastAsia="Times New Roman" w:hAnsi="Times New Roman" w:cs="Times New Roman"/>
                <w:b/>
              </w:rPr>
              <w:t>ИЛИ</w:t>
            </w:r>
          </w:p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 xml:space="preserve">посмотреть видеоурок по ссылке </w:t>
            </w:r>
            <w:hyperlink r:id="rId17">
              <w:r w:rsidRPr="000A4EC0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https://www.youtube.com/watch?v=mNx1DvMnSls</w:t>
              </w:r>
            </w:hyperlink>
            <w:r w:rsidRPr="000A4EC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2. выписать основные характеристики, отличия. Примеры веществ.</w:t>
            </w:r>
          </w:p>
        </w:tc>
        <w:tc>
          <w:tcPr>
            <w:tcW w:w="2235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 xml:space="preserve">фото выполненных заданий  на  WhatsApp 89375737357 или электронный адрес </w:t>
            </w:r>
            <w:hyperlink r:id="rId18">
              <w:r w:rsidRPr="000A4EC0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Pr="000A4EC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5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30.04</w:t>
            </w:r>
          </w:p>
        </w:tc>
      </w:tr>
      <w:tr w:rsidR="006B12BA" w:rsidRPr="000A4EC0">
        <w:tc>
          <w:tcPr>
            <w:tcW w:w="994" w:type="dxa"/>
            <w:tcBorders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0A4EC0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0A4EC0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Прямая и косвенная речь</w:t>
            </w:r>
          </w:p>
        </w:tc>
        <w:tc>
          <w:tcPr>
            <w:tcW w:w="3170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1.урок в ZOOM ИЛИ</w:t>
            </w:r>
          </w:p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изучить материал учебника на стр.224-226</w:t>
            </w:r>
          </w:p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2.Выполнить упр. 402</w:t>
            </w:r>
          </w:p>
        </w:tc>
        <w:tc>
          <w:tcPr>
            <w:tcW w:w="2235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фото страницы тетради на WhatsApp</w:t>
            </w:r>
          </w:p>
        </w:tc>
        <w:tc>
          <w:tcPr>
            <w:tcW w:w="1365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23004</w:t>
            </w:r>
          </w:p>
        </w:tc>
      </w:tr>
      <w:tr w:rsidR="006B12BA" w:rsidRPr="000A4EC0">
        <w:tc>
          <w:tcPr>
            <w:tcW w:w="994" w:type="dxa"/>
            <w:tcBorders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Урок в/ч</w:t>
            </w:r>
            <w:proofErr w:type="gramStart"/>
            <w:r w:rsidRPr="000A4EC0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0A4EC0">
              <w:rPr>
                <w:rFonts w:ascii="Times New Roman" w:eastAsia="Times New Roman" w:hAnsi="Times New Roman" w:cs="Times New Roman"/>
              </w:rPr>
              <w:t>тихи и песни о войне.</w:t>
            </w:r>
          </w:p>
        </w:tc>
        <w:tc>
          <w:tcPr>
            <w:tcW w:w="3170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 xml:space="preserve">1.Посмотреть видео урок по ссылке </w:t>
            </w:r>
            <w:hyperlink r:id="rId19">
              <w:r w:rsidRPr="000A4EC0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https://youtu.be/X9KcIpca44k</w:t>
              </w:r>
            </w:hyperlink>
            <w:r w:rsidRPr="000A4EC0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2. подготовить выразительное чтение (пение) песни о войне</w:t>
            </w:r>
          </w:p>
        </w:tc>
        <w:tc>
          <w:tcPr>
            <w:tcW w:w="2235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аудио запись на номер 89274065437</w:t>
            </w:r>
          </w:p>
        </w:tc>
        <w:tc>
          <w:tcPr>
            <w:tcW w:w="1365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30.04</w:t>
            </w:r>
          </w:p>
        </w:tc>
      </w:tr>
      <w:tr w:rsidR="006B12BA" w:rsidRPr="000A4EC0">
        <w:tc>
          <w:tcPr>
            <w:tcW w:w="994" w:type="dxa"/>
            <w:tcBorders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6B12BA" w:rsidRPr="000A4EC0" w:rsidRDefault="000A4EC0" w:rsidP="000A4EC0">
            <w:pPr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Знаме</w:t>
            </w:r>
            <w:r w:rsidRPr="000A4EC0">
              <w:rPr>
                <w:rFonts w:ascii="Times New Roman" w:eastAsia="Times New Roman" w:hAnsi="Times New Roman" w:cs="Times New Roman"/>
              </w:rPr>
              <w:t>нитые татарские композиторы.</w:t>
            </w:r>
          </w:p>
        </w:tc>
        <w:tc>
          <w:tcPr>
            <w:tcW w:w="3170" w:type="dxa"/>
          </w:tcPr>
          <w:p w:rsidR="006B12BA" w:rsidRPr="000A4EC0" w:rsidRDefault="000A4EC0" w:rsidP="000A4EC0">
            <w:pPr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Посмотреть презентацию по ссылке</w:t>
            </w:r>
            <w:hyperlink r:id="rId20">
              <w:r w:rsidRPr="000A4EC0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 xml:space="preserve"> </w:t>
              </w:r>
            </w:hyperlink>
            <w:hyperlink r:id="rId21">
              <w:r w:rsidRPr="000A4EC0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https://infourok.</w:t>
              </w:r>
              <w:r w:rsidRPr="000A4EC0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ru/prezentaciya-po-muzikalnomu-vospitaniyu-na-temu-znamenitie-tatarskie-kompozitori-561807.html</w:t>
              </w:r>
            </w:hyperlink>
          </w:p>
          <w:p w:rsidR="006B12BA" w:rsidRPr="000A4EC0" w:rsidRDefault="000A4EC0" w:rsidP="000A4EC0">
            <w:pPr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Подготовить сообщение об одном известном композиторе Республики Татарстан.</w:t>
            </w:r>
          </w:p>
        </w:tc>
        <w:tc>
          <w:tcPr>
            <w:tcW w:w="2235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Фото сообщения на WhatsApp учителю 89270329655 или эл</w:t>
            </w:r>
            <w:proofErr w:type="gramStart"/>
            <w:r w:rsidRPr="000A4EC0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0A4EC0">
              <w:rPr>
                <w:rFonts w:ascii="Times New Roman" w:eastAsia="Times New Roman" w:hAnsi="Times New Roman" w:cs="Times New Roman"/>
              </w:rPr>
              <w:t xml:space="preserve">очту </w:t>
            </w:r>
            <w:hyperlink r:id="rId22">
              <w:r w:rsidRPr="000A4EC0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cruchinina.marina2013@yandex.ru</w:t>
              </w:r>
            </w:hyperlink>
            <w:r w:rsidRPr="000A4EC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5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30.04</w:t>
            </w:r>
          </w:p>
        </w:tc>
      </w:tr>
      <w:tr w:rsidR="006B12BA" w:rsidRPr="000A4EC0">
        <w:tc>
          <w:tcPr>
            <w:tcW w:w="994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6</w:t>
            </w:r>
          </w:p>
        </w:tc>
        <w:tc>
          <w:tcPr>
            <w:tcW w:w="1276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794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 xml:space="preserve">Общественная мысль России во второй половине </w:t>
            </w: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XVIII века </w:t>
            </w:r>
          </w:p>
        </w:tc>
        <w:tc>
          <w:tcPr>
            <w:tcW w:w="3170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Страницы 72-75 из учебника изучить </w:t>
            </w:r>
            <w:proofErr w:type="gramStart"/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письменно</w:t>
            </w:r>
            <w:proofErr w:type="gramEnd"/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 xml:space="preserve"> ответить на вопрос 3 стр.76. из рубрики </w:t>
            </w: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вопросы и задания для работы с текстом. </w:t>
            </w:r>
          </w:p>
        </w:tc>
        <w:tc>
          <w:tcPr>
            <w:tcW w:w="2235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Фото на WhatsApp 89376213309</w:t>
            </w:r>
          </w:p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</w:t>
            </w: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почту </w:t>
            </w:r>
            <w:hyperlink r:id="rId23">
              <w:r w:rsidRPr="000A4EC0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</w:t>
              </w:r>
              <w:r w:rsidRPr="000A4EC0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ru</w:t>
              </w:r>
            </w:hyperlink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 xml:space="preserve">  </w:t>
            </w:r>
          </w:p>
        </w:tc>
        <w:tc>
          <w:tcPr>
            <w:tcW w:w="1365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4.05</w:t>
            </w:r>
          </w:p>
        </w:tc>
      </w:tr>
      <w:tr w:rsidR="006B12BA" w:rsidRPr="000A4EC0">
        <w:tc>
          <w:tcPr>
            <w:tcW w:w="994" w:type="dxa"/>
          </w:tcPr>
          <w:p w:rsidR="006B12BA" w:rsidRPr="000A4EC0" w:rsidRDefault="006B12BA" w:rsidP="000A4EC0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  <w:b/>
              </w:rPr>
              <w:t>2 мая</w:t>
            </w:r>
          </w:p>
        </w:tc>
        <w:tc>
          <w:tcPr>
            <w:tcW w:w="1794" w:type="dxa"/>
          </w:tcPr>
          <w:p w:rsidR="006B12BA" w:rsidRPr="000A4EC0" w:rsidRDefault="006B12BA" w:rsidP="000A4EC0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170" w:type="dxa"/>
          </w:tcPr>
          <w:p w:rsidR="006B12BA" w:rsidRPr="000A4EC0" w:rsidRDefault="006B12BA" w:rsidP="000A4EC0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35" w:type="dxa"/>
          </w:tcPr>
          <w:p w:rsidR="006B12BA" w:rsidRPr="000A4EC0" w:rsidRDefault="006B12BA" w:rsidP="000A4EC0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65" w:type="dxa"/>
          </w:tcPr>
          <w:p w:rsidR="006B12BA" w:rsidRPr="000A4EC0" w:rsidRDefault="006B12BA" w:rsidP="000A4EC0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6B12BA" w:rsidRPr="000A4EC0">
        <w:trPr>
          <w:trHeight w:val="2130"/>
        </w:trPr>
        <w:tc>
          <w:tcPr>
            <w:tcW w:w="994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794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Основы оказания первой помощи. Первая помощь при наружном и внутреннем кровотечении.</w:t>
            </w:r>
          </w:p>
        </w:tc>
        <w:tc>
          <w:tcPr>
            <w:tcW w:w="3170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 xml:space="preserve">1.Просмотреть видеоурок на сайте Интернетурок </w:t>
            </w:r>
            <w:hyperlink r:id="rId24">
              <w:r w:rsidRPr="000A4EC0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https://interneturok.ru/lesson/biology/8-klass/tema-5-krov-i-krovoobrawenie/pervaya-pomosch-pri-krovotecheniyah</w:t>
              </w:r>
            </w:hyperlink>
          </w:p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2.Выполнить трена</w:t>
            </w:r>
            <w:r w:rsidRPr="000A4EC0">
              <w:rPr>
                <w:rFonts w:ascii="Times New Roman" w:eastAsia="Times New Roman" w:hAnsi="Times New Roman" w:cs="Times New Roman"/>
              </w:rPr>
              <w:t>жёр (3), проверочный тест.</w:t>
            </w:r>
          </w:p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A4EC0">
              <w:rPr>
                <w:rFonts w:ascii="Times New Roman" w:eastAsia="Times New Roman" w:hAnsi="Times New Roman" w:cs="Times New Roman"/>
                <w:b/>
              </w:rPr>
              <w:t>или</w:t>
            </w:r>
          </w:p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Прочитать в учебнике  п.9.1 с.214-216.</w:t>
            </w:r>
          </w:p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3.Записать правила оказания ПМП  (кратко) в тетрад</w:t>
            </w:r>
            <w:proofErr w:type="gramStart"/>
            <w:r w:rsidRPr="000A4EC0">
              <w:rPr>
                <w:rFonts w:ascii="Times New Roman" w:eastAsia="Times New Roman" w:hAnsi="Times New Roman" w:cs="Times New Roman"/>
              </w:rPr>
              <w:t>и-</w:t>
            </w:r>
            <w:proofErr w:type="gramEnd"/>
            <w:r w:rsidRPr="000A4EC0">
              <w:rPr>
                <w:rFonts w:ascii="Times New Roman" w:eastAsia="Times New Roman" w:hAnsi="Times New Roman" w:cs="Times New Roman"/>
              </w:rPr>
              <w:t xml:space="preserve"> задание для всех.</w:t>
            </w:r>
          </w:p>
        </w:tc>
        <w:tc>
          <w:tcPr>
            <w:tcW w:w="2235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 xml:space="preserve">Фото тетради с ответом на вопрос  </w:t>
            </w:r>
          </w:p>
          <w:p w:rsidR="006B12BA" w:rsidRPr="000A4EC0" w:rsidRDefault="006B12BA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 xml:space="preserve">и скрин выполнения теста </w:t>
            </w:r>
          </w:p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(оценка за тест)</w:t>
            </w:r>
          </w:p>
          <w:p w:rsidR="006B12BA" w:rsidRPr="000A4EC0" w:rsidRDefault="006B12BA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 xml:space="preserve">на WhatsApp 89274460441 или электронную почту </w:t>
            </w:r>
            <w:hyperlink r:id="rId25">
              <w:r w:rsidRPr="000A4EC0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1956ivanov@mail.ru</w:t>
              </w:r>
            </w:hyperlink>
            <w:r w:rsidRPr="000A4EC0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365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до 08.05</w:t>
            </w:r>
          </w:p>
        </w:tc>
      </w:tr>
      <w:tr w:rsidR="006B12BA" w:rsidRPr="000A4EC0">
        <w:tc>
          <w:tcPr>
            <w:tcW w:w="994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276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География</w:t>
            </w:r>
          </w:p>
        </w:tc>
        <w:tc>
          <w:tcPr>
            <w:tcW w:w="1794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Молодые и старые</w:t>
            </w:r>
          </w:p>
        </w:tc>
        <w:tc>
          <w:tcPr>
            <w:tcW w:w="3170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1.Прочитать п.50-51 записать определения в тетрадь</w:t>
            </w:r>
            <w:proofErr w:type="gramStart"/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,в</w:t>
            </w:r>
            <w:proofErr w:type="gramEnd"/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ыучить определения, ответить на вопросы в конце п.51 (у</w:t>
            </w: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)</w:t>
            </w:r>
          </w:p>
          <w:p w:rsidR="006B12BA" w:rsidRPr="000A4EC0" w:rsidRDefault="006B12BA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235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 xml:space="preserve">фото тетради  на </w:t>
            </w:r>
            <w:r w:rsidRPr="000A4EC0">
              <w:rPr>
                <w:rFonts w:ascii="Times New Roman" w:eastAsia="Times New Roman" w:hAnsi="Times New Roman" w:cs="Times New Roman"/>
              </w:rPr>
              <w:t>WhatsApp в группу</w:t>
            </w:r>
          </w:p>
        </w:tc>
        <w:tc>
          <w:tcPr>
            <w:tcW w:w="1365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 xml:space="preserve">27.04  </w:t>
            </w:r>
          </w:p>
        </w:tc>
      </w:tr>
      <w:tr w:rsidR="006B12BA" w:rsidRPr="000A4EC0">
        <w:trPr>
          <w:trHeight w:val="1335"/>
        </w:trPr>
        <w:tc>
          <w:tcPr>
            <w:tcW w:w="994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 xml:space="preserve">Наследственные и врожденные заболевания. </w:t>
            </w:r>
            <w:proofErr w:type="gramStart"/>
            <w:r w:rsidRPr="000A4EC0">
              <w:rPr>
                <w:rFonts w:ascii="Times New Roman" w:eastAsia="Times New Roman" w:hAnsi="Times New Roman" w:cs="Times New Roman"/>
              </w:rPr>
              <w:t>Инфекции</w:t>
            </w:r>
            <w:proofErr w:type="gramEnd"/>
            <w:r w:rsidRPr="000A4EC0">
              <w:rPr>
                <w:rFonts w:ascii="Times New Roman" w:eastAsia="Times New Roman" w:hAnsi="Times New Roman" w:cs="Times New Roman"/>
              </w:rPr>
              <w:t xml:space="preserve"> передающиеся половым путем и их профилактика.</w:t>
            </w:r>
          </w:p>
        </w:tc>
        <w:tc>
          <w:tcPr>
            <w:tcW w:w="3170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 xml:space="preserve">1.изучить материал по ссылке </w:t>
            </w:r>
            <w:hyperlink r:id="rId26">
              <w:r w:rsidRPr="000A4EC0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https://infourok.ru/nasledstvennie-zabolevaniya-zabolevaniya-peredayuschipesya-polovim-putem-275863.html</w:t>
              </w:r>
            </w:hyperlink>
            <w:r w:rsidRPr="000A4EC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B12BA" w:rsidRPr="000A4EC0" w:rsidRDefault="000A4EC0" w:rsidP="000A4EC0">
            <w:pPr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2. заполнить таблицу по образц</w:t>
            </w:r>
            <w:r w:rsidRPr="000A4EC0">
              <w:rPr>
                <w:rFonts w:ascii="Times New Roman" w:eastAsia="Times New Roman" w:hAnsi="Times New Roman" w:cs="Times New Roman"/>
              </w:rPr>
              <w:t>у (слайд 15, 18 в презентации)</w:t>
            </w:r>
          </w:p>
        </w:tc>
        <w:tc>
          <w:tcPr>
            <w:tcW w:w="2235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фото заполненных таблиц на WhatsApp 89375737357</w:t>
            </w:r>
          </w:p>
        </w:tc>
        <w:tc>
          <w:tcPr>
            <w:tcW w:w="1365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2.05</w:t>
            </w:r>
          </w:p>
        </w:tc>
      </w:tr>
      <w:tr w:rsidR="006B12BA" w:rsidRPr="000A4EC0">
        <w:tc>
          <w:tcPr>
            <w:tcW w:w="994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276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Алгебра</w:t>
            </w:r>
          </w:p>
        </w:tc>
        <w:tc>
          <w:tcPr>
            <w:tcW w:w="1794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Обобщение материала по теме</w:t>
            </w:r>
            <w:proofErr w:type="gramStart"/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”С</w:t>
            </w:r>
            <w:proofErr w:type="gramEnd"/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тепень с целым показателем и ее свойства”</w:t>
            </w:r>
          </w:p>
        </w:tc>
        <w:tc>
          <w:tcPr>
            <w:tcW w:w="3170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gramStart"/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п</w:t>
            </w:r>
            <w:proofErr w:type="gramEnd"/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 xml:space="preserve">,39. №1024,, 1018, РЭШ урок №48 вопросы 1,2                    </w:t>
            </w:r>
          </w:p>
        </w:tc>
        <w:tc>
          <w:tcPr>
            <w:tcW w:w="2235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 xml:space="preserve">решение на электронную почту </w:t>
            </w:r>
            <w:hyperlink r:id="rId27">
              <w:r w:rsidRPr="000A4EC0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a.lokteva64@mail.ru</w:t>
              </w:r>
            </w:hyperlink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365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A4EC0">
              <w:rPr>
                <w:rFonts w:ascii="Times New Roman" w:eastAsia="Times New Roman" w:hAnsi="Times New Roman" w:cs="Times New Roman"/>
                <w:highlight w:val="white"/>
              </w:rPr>
              <w:t>02.05</w:t>
            </w:r>
          </w:p>
        </w:tc>
      </w:tr>
      <w:tr w:rsidR="006B12BA" w:rsidRPr="000A4EC0">
        <w:tc>
          <w:tcPr>
            <w:tcW w:w="994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0A4EC0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0A4EC0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94" w:type="dxa"/>
          </w:tcPr>
          <w:p w:rsidR="006B12BA" w:rsidRPr="000A4EC0" w:rsidRDefault="000A4EC0" w:rsidP="000A4EC0">
            <w:pPr>
              <w:rPr>
                <w:rFonts w:ascii="Times New Roman" w:eastAsia="Times New Roman" w:hAnsi="Times New Roman" w:cs="Times New Roman"/>
                <w:b/>
              </w:rPr>
            </w:pPr>
            <w:r w:rsidRPr="000A4EC0">
              <w:rPr>
                <w:rFonts w:ascii="Times New Roman" w:eastAsia="Times New Roman" w:hAnsi="Times New Roman" w:cs="Times New Roman"/>
                <w:b/>
              </w:rPr>
              <w:t>8f   Лексика и грамматика</w:t>
            </w:r>
          </w:p>
          <w:p w:rsidR="006B12BA" w:rsidRPr="000A4EC0" w:rsidRDefault="000A4EC0" w:rsidP="000A4EC0">
            <w:pPr>
              <w:rPr>
                <w:rFonts w:ascii="Times New Roman" w:eastAsia="Times New Roman" w:hAnsi="Times New Roman" w:cs="Times New Roman"/>
                <w:b/>
              </w:rPr>
            </w:pPr>
            <w:r w:rsidRPr="000A4EC0">
              <w:rPr>
                <w:rFonts w:ascii="Times New Roman" w:eastAsia="Times New Roman" w:hAnsi="Times New Roman" w:cs="Times New Roman"/>
                <w:b/>
              </w:rPr>
              <w:t>Составные прилагательные; фразовый глагол take.</w:t>
            </w:r>
          </w:p>
          <w:p w:rsidR="006B12BA" w:rsidRPr="000A4EC0" w:rsidRDefault="006B12BA" w:rsidP="000A4EC0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6B12BA" w:rsidRPr="000A4EC0" w:rsidRDefault="006B12BA" w:rsidP="000A4EC0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70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1. с. 132, у. 1 (фразовый глагол take из Appendix 1 - в словарь)</w:t>
            </w:r>
          </w:p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2.c.132, у. 4 - создать сложные прилагательные, перевести</w:t>
            </w:r>
          </w:p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3. Выполнить упражнение на skyeng.ru</w:t>
            </w:r>
          </w:p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4.Для Вовы - у.6, с. 132  (ответить письменно 10-12 предложений)</w:t>
            </w:r>
          </w:p>
        </w:tc>
        <w:tc>
          <w:tcPr>
            <w:tcW w:w="2235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 xml:space="preserve">Фото выполненных заданий на мою электронную почту или в группу в вк </w:t>
            </w:r>
          </w:p>
        </w:tc>
        <w:tc>
          <w:tcPr>
            <w:tcW w:w="1365" w:type="dxa"/>
          </w:tcPr>
          <w:p w:rsidR="006B12BA" w:rsidRPr="000A4EC0" w:rsidRDefault="000A4EC0" w:rsidP="000A4EC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A4EC0">
              <w:rPr>
                <w:rFonts w:ascii="Times New Roman" w:eastAsia="Times New Roman" w:hAnsi="Times New Roman" w:cs="Times New Roman"/>
              </w:rPr>
              <w:t>02.05</w:t>
            </w:r>
          </w:p>
        </w:tc>
      </w:tr>
    </w:tbl>
    <w:p w:rsidR="006B12BA" w:rsidRPr="000A4EC0" w:rsidRDefault="006B12BA" w:rsidP="000A4E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6B12BA" w:rsidRPr="000A4EC0" w:rsidSect="006B12BA">
      <w:pgSz w:w="11906" w:h="16838"/>
      <w:pgMar w:top="284" w:right="850" w:bottom="28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777E9"/>
    <w:multiLevelType w:val="multilevel"/>
    <w:tmpl w:val="EDAC9CE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3AF15D3A"/>
    <w:multiLevelType w:val="multilevel"/>
    <w:tmpl w:val="C53ACC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66DD7A76"/>
    <w:multiLevelType w:val="multilevel"/>
    <w:tmpl w:val="9B0CBF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B12BA"/>
    <w:rsid w:val="000A4EC0"/>
    <w:rsid w:val="006B1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8D561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8D561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8D561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8D561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8D561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8D561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6B12BA"/>
  </w:style>
  <w:style w:type="table" w:customStyle="1" w:styleId="TableNormal">
    <w:name w:val="Table Normal"/>
    <w:rsid w:val="006B12B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8D561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E451DA"/>
  </w:style>
  <w:style w:type="table" w:customStyle="1" w:styleId="TableNormal0">
    <w:name w:val="Table Normal"/>
    <w:rsid w:val="00E451D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"/>
    <w:rsid w:val="00B1177F"/>
  </w:style>
  <w:style w:type="table" w:customStyle="1" w:styleId="TableNormal1">
    <w:name w:val="Table Normal"/>
    <w:rsid w:val="00B1177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8D5611"/>
  </w:style>
  <w:style w:type="table" w:customStyle="1" w:styleId="TableNormal2">
    <w:name w:val="Table Normal"/>
    <w:rsid w:val="008D561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0"/>
    <w:next w:val="normal0"/>
    <w:rsid w:val="006B12B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2"/>
    <w:rsid w:val="008D561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2"/>
    <w:rsid w:val="008D561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rsid w:val="00B1177F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rsid w:val="00B1177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rsid w:val="00E451DA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rsid w:val="00E451D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rsid w:val="00E451D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rsid w:val="00E451D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rsid w:val="006B12BA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lotovatatiana23@gmail.ru" TargetMode="External"/><Relationship Id="rId13" Type="http://schemas.openxmlformats.org/officeDocument/2006/relationships/hyperlink" Target="https://www.youtube.com/watch?v=hdZ2u_sH2Eg" TargetMode="External"/><Relationship Id="rId18" Type="http://schemas.openxmlformats.org/officeDocument/2006/relationships/hyperlink" Target="mailto:rodionova78irina@mail.ru" TargetMode="External"/><Relationship Id="rId26" Type="http://schemas.openxmlformats.org/officeDocument/2006/relationships/hyperlink" Target="https://infourok.ru/nasledstvennie-zabolevaniya-zabolevaniya-peredayuschipesya-polovim-putem-275863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fourok.ru/prezentaciya-po-muzikalnomu-vospitaniyu-na-temu-znamenitie-tatarskie-kompozitori-561807.html" TargetMode="External"/><Relationship Id="rId7" Type="http://schemas.openxmlformats.org/officeDocument/2006/relationships/hyperlink" Target="https://drive.google.com/file/d/1AY2p0S3PSz1vfDRCYvqePi2-h6SKG2Nn/view?usp=sharing" TargetMode="External"/><Relationship Id="rId12" Type="http://schemas.openxmlformats.org/officeDocument/2006/relationships/hyperlink" Target="mailto:a.lokteva64@mail.ru" TargetMode="External"/><Relationship Id="rId17" Type="http://schemas.openxmlformats.org/officeDocument/2006/relationships/hyperlink" Target="https://www.youtube.com/watch?v=mNx1DvMnSls" TargetMode="External"/><Relationship Id="rId25" Type="http://schemas.openxmlformats.org/officeDocument/2006/relationships/hyperlink" Target="mailto:1956ivanov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test.kz/ru/ent/biologiya/8-klass/lecture/organy-razmnozheniya-oplodotvorenie-razvitie-zarodysha-etapy-razvitiya-cheloveka" TargetMode="External"/><Relationship Id="rId20" Type="http://schemas.openxmlformats.org/officeDocument/2006/relationships/hyperlink" Target="https://ppt-online.org/317068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Viktor_Aleksandrovih@mail.ru" TargetMode="External"/><Relationship Id="rId11" Type="http://schemas.openxmlformats.org/officeDocument/2006/relationships/hyperlink" Target="https://www.youtube.com/watch?v=X9VuYVNWwTc" TargetMode="External"/><Relationship Id="rId24" Type="http://schemas.openxmlformats.org/officeDocument/2006/relationships/hyperlink" Target="https://interneturok.ru/lesson/biology/8-klass/tema-5-krov-i-krovoobrawenie/pervaya-pomosch-pri-krovotecheniya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pt4web.ru/biologija/svini-porody-svinejj.html" TargetMode="External"/><Relationship Id="rId23" Type="http://schemas.openxmlformats.org/officeDocument/2006/relationships/hyperlink" Target="mailto:Viktor_Aleksandrovih@mail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zolotovatatiana23@gmail.ru" TargetMode="External"/><Relationship Id="rId19" Type="http://schemas.openxmlformats.org/officeDocument/2006/relationships/hyperlink" Target="https://youtu.be/X9KcIpca44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9RZ4_dVoJ0w" TargetMode="External"/><Relationship Id="rId14" Type="http://schemas.openxmlformats.org/officeDocument/2006/relationships/hyperlink" Target="mailto:lokteva64@mail.ru" TargetMode="External"/><Relationship Id="rId22" Type="http://schemas.openxmlformats.org/officeDocument/2006/relationships/hyperlink" Target="mailto:cruchinina.marina2013@yandex.ru" TargetMode="External"/><Relationship Id="rId27" Type="http://schemas.openxmlformats.org/officeDocument/2006/relationships/hyperlink" Target="mailto:a.lokteva6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d8BE1SAEXNAaC31QgcWdDscOKA==">AMUW2mXuium6I2TdXO007H/XtteoTNsOegMhvzBINRNlj8SM2lOyVaXW2qrjnTM6wX5/q5cX+5xhawUIyD01AwZDgxncReInlIU2urmGTZIrHvb/afcePgY=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1384</Words>
  <Characters>7894</Characters>
  <Application>Microsoft Office Word</Application>
  <DocSecurity>0</DocSecurity>
  <Lines>65</Lines>
  <Paragraphs>18</Paragraphs>
  <ScaleCrop>false</ScaleCrop>
  <Company/>
  <LinksUpToDate>false</LinksUpToDate>
  <CharactersWithSpaces>9260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2020-04-26T09:27:00Z</cp:lastPrinted>
  <dcterms:created xsi:type="dcterms:W3CDTF">2020-03-26T17:57:00Z</dcterms:created>
  <dcterms:modified xsi:type="dcterms:W3CDTF">2020-04-26T09:28:00Z</dcterms:modified>
</cp:coreProperties>
</file>